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8DCCE">
      <w:pPr>
        <w:widowControl w:val="0"/>
        <w:kinsoku/>
        <w:autoSpaceDE/>
        <w:autoSpaceDN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napToGrid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napToGrid/>
          <w:kern w:val="2"/>
          <w:sz w:val="30"/>
          <w:szCs w:val="30"/>
          <w:lang w:val="en-US" w:eastAsia="zh-CN" w:bidi="ar-SA"/>
        </w:rPr>
        <w:t>附件2</w:t>
      </w:r>
    </w:p>
    <w:p w14:paraId="2205A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</w:pPr>
    </w:p>
    <w:p w14:paraId="6E56EF18">
      <w:pPr>
        <w:widowControl w:val="0"/>
        <w:kinsoku/>
        <w:autoSpaceDE/>
        <w:autoSpaceDN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snapToGrid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/>
          <w:kern w:val="2"/>
          <w:sz w:val="36"/>
          <w:szCs w:val="36"/>
          <w:lang w:val="en-US" w:eastAsia="zh-CN" w:bidi="ar-SA"/>
        </w:rPr>
        <w:t>2026年度全国装备制造行业新技术应用技能竞赛</w:t>
      </w:r>
    </w:p>
    <w:p w14:paraId="318CE7C3">
      <w:pPr>
        <w:widowControl w:val="0"/>
        <w:kinsoku/>
        <w:autoSpaceDE/>
        <w:autoSpaceDN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snapToGrid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/>
          <w:kern w:val="2"/>
          <w:sz w:val="36"/>
          <w:szCs w:val="36"/>
          <w:lang w:val="en-US" w:eastAsia="zh-CN" w:bidi="ar-SA"/>
        </w:rPr>
        <w:t>组织实施方案</w:t>
      </w:r>
    </w:p>
    <w:p w14:paraId="0D6555E5">
      <w:pPr>
        <w:widowControl w:val="0"/>
        <w:kinsoku/>
        <w:autoSpaceDE/>
        <w:autoSpaceDN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/>
          <w:kern w:val="2"/>
          <w:sz w:val="30"/>
          <w:szCs w:val="30"/>
          <w:lang w:val="en-US" w:eastAsia="zh-CN" w:bidi="ar-SA"/>
        </w:rPr>
        <w:t>（参考提纲）</w:t>
      </w:r>
    </w:p>
    <w:p w14:paraId="51B983C4">
      <w:pPr>
        <w:pStyle w:val="3"/>
        <w:pageBreakBefore w:val="0"/>
        <w:numPr>
          <w:ilvl w:val="5"/>
          <w:numId w:val="0"/>
        </w:numPr>
        <w:wordWrap/>
        <w:overflowPunct/>
        <w:topLinePunct w:val="0"/>
        <w:bidi w:val="0"/>
        <w:spacing w:before="0" w:beforeLines="0" w:after="0" w:afterLines="0" w:line="500" w:lineRule="exact"/>
        <w:ind w:leftChars="0"/>
        <w:rPr>
          <w:rFonts w:hint="eastAsia"/>
          <w:b w:val="0"/>
          <w:bCs/>
          <w:sz w:val="28"/>
          <w:szCs w:val="28"/>
          <w:lang w:val="en-US" w:eastAsia="zh-CN"/>
        </w:rPr>
      </w:pPr>
    </w:p>
    <w:p w14:paraId="2A940DB9">
      <w:pPr>
        <w:pStyle w:val="3"/>
        <w:pageBreakBefore w:val="0"/>
        <w:numPr>
          <w:ilvl w:val="5"/>
          <w:numId w:val="0"/>
        </w:numPr>
        <w:wordWrap/>
        <w:overflowPunct/>
        <w:topLinePunct w:val="0"/>
        <w:bidi w:val="0"/>
        <w:spacing w:before="0" w:beforeLines="0" w:after="0" w:afterLines="0" w:line="500" w:lineRule="exact"/>
        <w:ind w:leftChars="200"/>
        <w:rPr>
          <w:rFonts w:hint="default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一、组织领导</w:t>
      </w:r>
    </w:p>
    <w:p w14:paraId="06B1391A">
      <w:pPr>
        <w:pStyle w:val="3"/>
        <w:pageBreakBefore w:val="0"/>
        <w:numPr>
          <w:ilvl w:val="5"/>
          <w:numId w:val="0"/>
        </w:numPr>
        <w:wordWrap/>
        <w:overflowPunct/>
        <w:topLinePunct w:val="0"/>
        <w:bidi w:val="0"/>
        <w:spacing w:before="0" w:beforeLines="0" w:after="0" w:afterLines="0" w:line="500" w:lineRule="exact"/>
        <w:ind w:leftChars="20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二、竞赛内容</w:t>
      </w:r>
    </w:p>
    <w:p w14:paraId="357AA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 w:bidi="ar-SA"/>
        </w:rPr>
        <w:t>1.赛项名称</w:t>
      </w:r>
    </w:p>
    <w:p w14:paraId="75E92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 w:bidi="ar-SA"/>
        </w:rPr>
        <w:t>2.技术描述</w:t>
      </w:r>
    </w:p>
    <w:p w14:paraId="60DFF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 w:bidi="ar-SA"/>
        </w:rPr>
        <w:t>3.竞赛组别与方式</w:t>
      </w:r>
    </w:p>
    <w:p w14:paraId="59F2F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 w:bidi="ar-SA"/>
        </w:rPr>
        <w:t>4.参赛选手</w:t>
      </w:r>
    </w:p>
    <w:p w14:paraId="46ED1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 w:bidi="ar-SA"/>
        </w:rPr>
        <w:t>5.竞赛任务设计</w:t>
      </w:r>
    </w:p>
    <w:p w14:paraId="47E27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 w:bidi="ar-SA"/>
        </w:rPr>
        <w:t>6.竞赛流程与时间安排</w:t>
      </w:r>
    </w:p>
    <w:p w14:paraId="5B9A5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 w:bidi="ar-SA"/>
        </w:rPr>
        <w:t>7.评分标准</w:t>
      </w:r>
    </w:p>
    <w:p w14:paraId="0C895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 w:bidi="ar-SA"/>
        </w:rPr>
        <w:t>8.比赛要求及注意事项</w:t>
      </w:r>
    </w:p>
    <w:p w14:paraId="27A6325B">
      <w:pPr>
        <w:pStyle w:val="3"/>
        <w:pageBreakBefore w:val="0"/>
        <w:numPr>
          <w:ilvl w:val="5"/>
          <w:numId w:val="0"/>
        </w:numPr>
        <w:wordWrap/>
        <w:overflowPunct/>
        <w:topLinePunct w:val="0"/>
        <w:bidi w:val="0"/>
        <w:spacing w:before="0" w:beforeLines="0" w:after="0" w:afterLines="0" w:line="500" w:lineRule="exact"/>
        <w:ind w:leftChars="20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三、技术平台技术说明</w:t>
      </w:r>
    </w:p>
    <w:p w14:paraId="1C027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 w:bidi="ar-SA"/>
        </w:rPr>
        <w:t>1.主要设备平台技术说明</w:t>
      </w:r>
    </w:p>
    <w:p w14:paraId="1AAE9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 w:bidi="ar-SA"/>
        </w:rPr>
        <w:t>2.配套设施</w:t>
      </w:r>
    </w:p>
    <w:p w14:paraId="0D746E48">
      <w:pPr>
        <w:pStyle w:val="3"/>
        <w:pageBreakBefore w:val="0"/>
        <w:numPr>
          <w:ilvl w:val="5"/>
          <w:numId w:val="0"/>
        </w:numPr>
        <w:wordWrap/>
        <w:overflowPunct/>
        <w:topLinePunct w:val="0"/>
        <w:bidi w:val="0"/>
        <w:spacing w:before="0" w:beforeLines="0" w:after="0" w:afterLines="0" w:line="500" w:lineRule="exact"/>
        <w:ind w:leftChars="200"/>
        <w:rPr>
          <w:rFonts w:hint="default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四、竞赛实施</w:t>
      </w:r>
    </w:p>
    <w:p w14:paraId="74CA4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 w:bidi="ar-SA"/>
        </w:rPr>
        <w:t>1.交通食宿</w:t>
      </w:r>
    </w:p>
    <w:p w14:paraId="33596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 w:bidi="ar-SA"/>
        </w:rPr>
        <w:t>2.媒体宣传</w:t>
      </w:r>
    </w:p>
    <w:p w14:paraId="74678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 w:bidi="ar-SA"/>
        </w:rPr>
        <w:t>3.配套活动</w:t>
      </w:r>
    </w:p>
    <w:p w14:paraId="7C058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 w:bidi="ar-SA"/>
        </w:rPr>
        <w:t>4.安全保障</w:t>
      </w:r>
    </w:p>
    <w:p w14:paraId="06D2F100">
      <w:pPr>
        <w:pStyle w:val="3"/>
        <w:pageBreakBefore w:val="0"/>
        <w:numPr>
          <w:ilvl w:val="5"/>
          <w:numId w:val="0"/>
        </w:numPr>
        <w:wordWrap/>
        <w:overflowPunct/>
        <w:topLinePunct w:val="0"/>
        <w:bidi w:val="0"/>
        <w:spacing w:before="0" w:beforeLines="0" w:after="0" w:afterLines="0" w:line="500" w:lineRule="exact"/>
        <w:ind w:leftChars="20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五、竞赛奖励</w:t>
      </w:r>
    </w:p>
    <w:p w14:paraId="4339F258">
      <w:pPr>
        <w:pStyle w:val="3"/>
        <w:pageBreakBefore w:val="0"/>
        <w:numPr>
          <w:ilvl w:val="5"/>
          <w:numId w:val="0"/>
        </w:numPr>
        <w:wordWrap/>
        <w:overflowPunct/>
        <w:topLinePunct w:val="0"/>
        <w:bidi w:val="0"/>
        <w:spacing w:before="0" w:beforeLines="0" w:after="0" w:afterLines="0" w:line="500" w:lineRule="exact"/>
        <w:ind w:leftChars="20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六、资金保障</w:t>
      </w:r>
    </w:p>
    <w:p w14:paraId="17BEB9E0">
      <w:pPr>
        <w:pStyle w:val="3"/>
        <w:pageBreakBefore w:val="0"/>
        <w:numPr>
          <w:ilvl w:val="5"/>
          <w:numId w:val="0"/>
        </w:numPr>
        <w:wordWrap/>
        <w:overflowPunct/>
        <w:topLinePunct w:val="0"/>
        <w:bidi w:val="0"/>
        <w:spacing w:before="0" w:beforeLines="0" w:after="0" w:afterLines="0" w:line="500" w:lineRule="exact"/>
        <w:ind w:leftChars="200"/>
        <w:rPr>
          <w:rFonts w:hint="eastAsia" w:ascii="方正仿宋_GB2312" w:hAnsi="方正仿宋_GB2312" w:eastAsia="方正仿宋_GB2312" w:cs="方正仿宋_GB2312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七、其他</w:t>
      </w:r>
    </w:p>
    <w:sectPr>
      <w:pgSz w:w="11906" w:h="16838"/>
      <w:pgMar w:top="1417" w:right="1417" w:bottom="1020" w:left="142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2505F7D-6C43-4411-92FE-B7CDEB522B54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EF66F84-1E92-4C61-8608-BECDA14BA69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28293F4-9B5F-41BE-A504-A4B4E148810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A85115"/>
    <w:multiLevelType w:val="multilevel"/>
    <w:tmpl w:val="52A85115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3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20597"/>
    <w:rsid w:val="08972D31"/>
    <w:rsid w:val="097529BD"/>
    <w:rsid w:val="0DE567D5"/>
    <w:rsid w:val="149A3C1F"/>
    <w:rsid w:val="14A442D7"/>
    <w:rsid w:val="150C461C"/>
    <w:rsid w:val="1F013712"/>
    <w:rsid w:val="23920954"/>
    <w:rsid w:val="2976249F"/>
    <w:rsid w:val="2A8046CA"/>
    <w:rsid w:val="2F586E93"/>
    <w:rsid w:val="31BD015B"/>
    <w:rsid w:val="42F61507"/>
    <w:rsid w:val="46CB3641"/>
    <w:rsid w:val="4DDD3C5A"/>
    <w:rsid w:val="4E9525DF"/>
    <w:rsid w:val="5FF86F56"/>
    <w:rsid w:val="61163112"/>
    <w:rsid w:val="61344B26"/>
    <w:rsid w:val="70A20FCF"/>
    <w:rsid w:val="7631698D"/>
    <w:rsid w:val="797265CF"/>
    <w:rsid w:val="7E12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1325</Words>
  <Characters>1459</Characters>
  <Lines>0</Lines>
  <Paragraphs>0</Paragraphs>
  <TotalTime>16</TotalTime>
  <ScaleCrop>false</ScaleCrop>
  <LinksUpToDate>false</LinksUpToDate>
  <CharactersWithSpaces>1559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2025-08-18T03:31:00Z</dcterms:created>
  <dc:creator>JYXH4010</dc:creator>
  <cp:lastModifiedBy>Daisy.</cp:lastModifiedBy>
  <cp:lastPrinted>2026-01-13T09:03:00Z</cp:lastPrinted>
  <dcterms:modified xsi:type="dcterms:W3CDTF">2026-01-13T11:23:08Z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eyJoZGlkIjoiOGNhNWE5NWQ4OWU0ZjYyZjgxMmZiYzE3YjZkOTIxZjAiLCJ1c2VySWQiOiIxMTg1NTE1NTQxIn0=</vt:lpwstr>
  </property>
  <property fmtid="{D5CDD505-2E9C-101B-9397-08002B2CF9AE}" pid="4" name="ICV">
    <vt:lpwstr>6EDC2414A6EE4143BD19B85B02FBD7FA_13</vt:lpwstr>
  </property>
</Properties>
</file>